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E3CFE" w14:textId="77777777" w:rsidR="00FF0A13" w:rsidRDefault="00FF0A13" w:rsidP="00FF0A13">
      <w:pPr>
        <w:spacing w:after="0" w:line="240" w:lineRule="auto"/>
        <w:jc w:val="center"/>
        <w:rPr>
          <w:rFonts w:cstheme="minorHAnsi"/>
          <w:bCs/>
        </w:rPr>
      </w:pPr>
      <w:r w:rsidRPr="00920D27">
        <w:rPr>
          <w:rFonts w:cstheme="minorHAnsi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4B95DC1" wp14:editId="764E8CA0">
            <wp:simplePos x="0" y="0"/>
            <wp:positionH relativeFrom="column">
              <wp:posOffset>2527217</wp:posOffset>
            </wp:positionH>
            <wp:positionV relativeFrom="paragraph">
              <wp:posOffset>-444876</wp:posOffset>
            </wp:positionV>
            <wp:extent cx="812940" cy="720273"/>
            <wp:effectExtent l="0" t="0" r="6350" b="3810"/>
            <wp:wrapNone/>
            <wp:docPr id="7" name="Image 7" descr="cid:image003.png@01CA9364.95604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A9364.95604F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04" cy="7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6C27A" w14:textId="77777777" w:rsidR="00FF0A13" w:rsidRPr="00920D27" w:rsidRDefault="00FF0A13" w:rsidP="00FF0A13">
      <w:pPr>
        <w:spacing w:after="0" w:line="240" w:lineRule="auto"/>
        <w:jc w:val="center"/>
        <w:rPr>
          <w:rFonts w:cstheme="minorHAnsi"/>
          <w:bCs/>
          <w:sz w:val="2"/>
          <w:szCs w:val="2"/>
        </w:rPr>
      </w:pPr>
    </w:p>
    <w:p w14:paraId="72EF92DE" w14:textId="77777777" w:rsidR="00083D3A" w:rsidRDefault="00083D3A" w:rsidP="00083D3A">
      <w:pPr>
        <w:spacing w:after="0" w:line="276" w:lineRule="auto"/>
        <w:jc w:val="center"/>
        <w:rPr>
          <w:rFonts w:cstheme="minorHAnsi"/>
          <w:b/>
          <w:color w:val="CA0041"/>
          <w:sz w:val="28"/>
          <w:szCs w:val="28"/>
        </w:rPr>
      </w:pPr>
    </w:p>
    <w:p w14:paraId="7AE14D6C" w14:textId="5A89C155" w:rsidR="005D2420" w:rsidRPr="005D2420" w:rsidRDefault="005D2420" w:rsidP="00FF0A13">
      <w:pPr>
        <w:pStyle w:val="En-tte"/>
        <w:jc w:val="center"/>
        <w:rPr>
          <w:rFonts w:cstheme="minorHAnsi"/>
          <w:b/>
          <w:color w:val="C00000"/>
          <w:sz w:val="28"/>
          <w:szCs w:val="28"/>
        </w:rPr>
      </w:pPr>
      <w:r w:rsidRPr="005D2420">
        <w:rPr>
          <w:rFonts w:cstheme="minorHAnsi"/>
          <w:b/>
          <w:color w:val="C00000"/>
          <w:sz w:val="28"/>
          <w:szCs w:val="28"/>
        </w:rPr>
        <w:t>2</w:t>
      </w:r>
      <w:r w:rsidRPr="005D2420">
        <w:rPr>
          <w:rFonts w:cstheme="minorHAnsi"/>
          <w:b/>
          <w:color w:val="C00000"/>
          <w:sz w:val="28"/>
          <w:szCs w:val="28"/>
          <w:vertAlign w:val="superscript"/>
        </w:rPr>
        <w:t>ème</w:t>
      </w:r>
      <w:r w:rsidRPr="005D2420">
        <w:rPr>
          <w:rFonts w:cstheme="minorHAnsi"/>
          <w:b/>
          <w:color w:val="C00000"/>
          <w:sz w:val="28"/>
          <w:szCs w:val="28"/>
        </w:rPr>
        <w:t xml:space="preserve"> Edition du Salon des Universités et des Centres de Formation Professionnelle Privés Tunisiens </w:t>
      </w:r>
    </w:p>
    <w:p w14:paraId="4FB53713" w14:textId="30640F0A" w:rsidR="00FF0A13" w:rsidRDefault="00E96E4D" w:rsidP="00FF0A13">
      <w:pPr>
        <w:pStyle w:val="En-tte"/>
        <w:jc w:val="center"/>
        <w:rPr>
          <w:rFonts w:cstheme="minorHAnsi"/>
          <w:b/>
          <w:i/>
          <w:iCs/>
          <w:color w:val="C00000"/>
          <w:sz w:val="24"/>
          <w:szCs w:val="24"/>
        </w:rPr>
      </w:pPr>
      <w:r>
        <w:rPr>
          <w:rFonts w:cstheme="minorHAnsi"/>
          <w:b/>
          <w:i/>
          <w:iCs/>
          <w:color w:val="C00000"/>
          <w:sz w:val="24"/>
          <w:szCs w:val="24"/>
        </w:rPr>
        <w:t>06-08 Septembre 2021</w:t>
      </w:r>
    </w:p>
    <w:p w14:paraId="760EAD10" w14:textId="6A1C3D5A" w:rsidR="00083D3A" w:rsidRPr="000F6479" w:rsidRDefault="005D2420" w:rsidP="00FF0A13">
      <w:pPr>
        <w:pStyle w:val="En-tte"/>
        <w:jc w:val="center"/>
        <w:rPr>
          <w:rFonts w:cstheme="minorHAnsi"/>
          <w:b/>
          <w:i/>
          <w:iCs/>
          <w:color w:val="C00000"/>
          <w:sz w:val="24"/>
          <w:szCs w:val="24"/>
        </w:rPr>
      </w:pPr>
      <w:r>
        <w:rPr>
          <w:rFonts w:cstheme="minorHAnsi"/>
          <w:b/>
          <w:i/>
          <w:iCs/>
          <w:color w:val="C00000"/>
          <w:sz w:val="24"/>
          <w:szCs w:val="24"/>
        </w:rPr>
        <w:t xml:space="preserve">Hôtel </w:t>
      </w:r>
      <w:r w:rsidRPr="005D2420">
        <w:rPr>
          <w:rFonts w:cstheme="minorHAnsi"/>
          <w:b/>
          <w:i/>
          <w:iCs/>
          <w:color w:val="C00000"/>
          <w:sz w:val="24"/>
          <w:szCs w:val="24"/>
        </w:rPr>
        <w:t>Fleuve Congo</w:t>
      </w:r>
      <w:r>
        <w:rPr>
          <w:rFonts w:cstheme="minorHAnsi"/>
          <w:b/>
          <w:i/>
          <w:iCs/>
          <w:color w:val="C00000"/>
          <w:sz w:val="24"/>
          <w:szCs w:val="24"/>
        </w:rPr>
        <w:t xml:space="preserve"> -</w:t>
      </w:r>
      <w:r w:rsidR="00E96E4D">
        <w:rPr>
          <w:rFonts w:cstheme="minorHAnsi"/>
          <w:b/>
          <w:i/>
          <w:iCs/>
          <w:color w:val="C00000"/>
          <w:sz w:val="24"/>
          <w:szCs w:val="24"/>
        </w:rPr>
        <w:t>Kinshasa - RDC</w:t>
      </w:r>
    </w:p>
    <w:p w14:paraId="2C1244DC" w14:textId="77777777" w:rsidR="00FF0A13" w:rsidRDefault="00FF0A13" w:rsidP="00FF0A13">
      <w:pPr>
        <w:spacing w:after="0" w:line="240" w:lineRule="auto"/>
        <w:jc w:val="center"/>
        <w:rPr>
          <w:rFonts w:cstheme="minorHAnsi"/>
          <w:bCs/>
        </w:rPr>
      </w:pPr>
    </w:p>
    <w:p w14:paraId="53E8841D" w14:textId="6A7A109F" w:rsidR="00FF0A13" w:rsidRDefault="00FF0A13" w:rsidP="00FF0A13">
      <w:pPr>
        <w:spacing w:after="0" w:line="240" w:lineRule="auto"/>
        <w:jc w:val="center"/>
        <w:rPr>
          <w:sz w:val="20"/>
          <w:szCs w:val="20"/>
        </w:rPr>
      </w:pPr>
      <w:r w:rsidRPr="000C520D">
        <w:rPr>
          <w:rFonts w:cstheme="minorHAnsi"/>
          <w:b/>
          <w:i/>
          <w:iCs/>
        </w:rPr>
        <w:t>Formulaire de Participation</w:t>
      </w:r>
      <w:r w:rsidR="00F27A41">
        <w:rPr>
          <w:rFonts w:cstheme="minorHAnsi"/>
          <w:b/>
          <w:i/>
          <w:iCs/>
        </w:rPr>
        <w:t xml:space="preserve"> </w:t>
      </w:r>
    </w:p>
    <w:p w14:paraId="1A211E5C" w14:textId="4176C1BB" w:rsidR="00FF0A13" w:rsidRDefault="00FF0A13" w:rsidP="00F27A4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D779E">
        <w:rPr>
          <w:sz w:val="20"/>
          <w:szCs w:val="20"/>
        </w:rPr>
        <w:t>A retourner avant le :</w:t>
      </w:r>
      <w:r w:rsidRPr="00014EAF">
        <w:rPr>
          <w:b/>
          <w:bCs/>
          <w:sz w:val="20"/>
          <w:szCs w:val="20"/>
        </w:rPr>
        <w:t xml:space="preserve"> </w:t>
      </w:r>
      <w:r w:rsidR="005D2420">
        <w:rPr>
          <w:b/>
          <w:bCs/>
          <w:sz w:val="20"/>
          <w:szCs w:val="20"/>
        </w:rPr>
        <w:t>23</w:t>
      </w:r>
      <w:r w:rsidR="00E96E4D">
        <w:rPr>
          <w:b/>
          <w:bCs/>
          <w:sz w:val="20"/>
          <w:szCs w:val="20"/>
        </w:rPr>
        <w:t xml:space="preserve"> </w:t>
      </w:r>
      <w:r w:rsidR="00F27A41" w:rsidRPr="00F27A41">
        <w:rPr>
          <w:b/>
          <w:bCs/>
          <w:sz w:val="20"/>
          <w:szCs w:val="20"/>
        </w:rPr>
        <w:t>Août</w:t>
      </w:r>
      <w:bookmarkStart w:id="0" w:name="_GoBack"/>
      <w:bookmarkEnd w:id="0"/>
      <w:r w:rsidR="005D2420">
        <w:rPr>
          <w:b/>
          <w:bCs/>
          <w:sz w:val="20"/>
          <w:szCs w:val="20"/>
        </w:rPr>
        <w:t xml:space="preserve"> </w:t>
      </w:r>
      <w:r w:rsidR="00E96E4D">
        <w:rPr>
          <w:b/>
          <w:bCs/>
          <w:sz w:val="20"/>
          <w:szCs w:val="20"/>
        </w:rPr>
        <w:t>2021</w:t>
      </w:r>
    </w:p>
    <w:p w14:paraId="03967064" w14:textId="77777777" w:rsidR="00E36744" w:rsidRPr="00F2494A" w:rsidRDefault="00E36744" w:rsidP="00FF0A13">
      <w:pPr>
        <w:spacing w:after="0" w:line="240" w:lineRule="auto"/>
        <w:jc w:val="center"/>
        <w:rPr>
          <w:rFonts w:cstheme="minorHAnsi"/>
          <w:bCs/>
        </w:rPr>
      </w:pPr>
    </w:p>
    <w:tbl>
      <w:tblPr>
        <w:tblpPr w:leftFromText="141" w:rightFromText="141" w:vertAnchor="page" w:horzAnchor="margin" w:tblpXSpec="center" w:tblpY="3933"/>
        <w:tblW w:w="10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322"/>
        <w:gridCol w:w="1797"/>
        <w:gridCol w:w="1559"/>
        <w:gridCol w:w="1984"/>
        <w:gridCol w:w="10"/>
      </w:tblGrid>
      <w:tr w:rsidR="00FF0A13" w:rsidRPr="004002C9" w14:paraId="7F0875C7" w14:textId="77777777" w:rsidTr="0043731B">
        <w:trPr>
          <w:trHeight w:val="37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  <w:hideMark/>
          </w:tcPr>
          <w:p w14:paraId="3D624BF3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H" w:eastAsia="fr-FR"/>
              </w:rPr>
              <w:t>IDENTIFICATION DE L’ENTREPRISE</w:t>
            </w:r>
          </w:p>
        </w:tc>
      </w:tr>
      <w:tr w:rsidR="00FF0A13" w:rsidRPr="004002C9" w14:paraId="06B722CF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3E98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04E5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7719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C382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352BB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971E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2F951878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F088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Raison sociale 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39FA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3F39CF44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8759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961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02C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164A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BE7F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F638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62B492F9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376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Adresse complète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19C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1FA56A91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56B0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7DE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945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46E2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BB1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1256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66023B08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F759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Ville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D6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9C00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Code postal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7D4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D2F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Gouvernorat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421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0A8A5209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81F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B553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DD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BF0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6C2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CA5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413C49B7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E25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Tél</w:t>
            </w:r>
          </w:p>
        </w:tc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BB04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48F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Fax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14A1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F0A13" w:rsidRPr="004002C9" w14:paraId="68B24C7F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DA88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603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B20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DD5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12A0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55C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08B41489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D98BA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Site web </w:t>
            </w:r>
          </w:p>
        </w:tc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E353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B321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D9E0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FF0A13" w:rsidRPr="004002C9" w14:paraId="379C2B5C" w14:textId="77777777" w:rsidTr="0043731B">
        <w:trPr>
          <w:gridAfter w:val="1"/>
          <w:wAfter w:w="10" w:type="dxa"/>
          <w:trHeight w:val="13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47B0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6CCE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CE9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243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0413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040C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4FFE552E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2A9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Directeur Général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7EE0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0B34D9E7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9EA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3772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F50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7EAA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072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B411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26CD228F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31C9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Représentant </w:t>
            </w:r>
            <w:r w:rsidR="00083D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de</w:t>
            </w: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 la mission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AAEB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7D3FEC8C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826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2A3E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664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EF9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32B02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AA3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2CB3B869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2BEA2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Tél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056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DF6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GSM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F364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2B07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Fax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45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3F7F5EEF" w14:textId="77777777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5B1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CEC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B749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4E6D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7C73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FAE2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14:paraId="4FF660EB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9BE75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E-mail 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5ADB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6D3FA0D2" w14:textId="77777777" w:rsidTr="0043731B">
        <w:trPr>
          <w:trHeight w:val="300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FDA6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F0A13" w:rsidRPr="004002C9" w14:paraId="7D247CE8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9781F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Secteur d’activité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22364" w14:textId="77777777"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68F17962" w14:textId="77777777" w:rsidTr="00083D3A">
        <w:trPr>
          <w:gridAfter w:val="1"/>
          <w:wAfter w:w="10" w:type="dxa"/>
          <w:trHeight w:val="1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B85A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bookmarkStart w:id="1" w:name="_Hlk32593485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6070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F0A13" w:rsidRPr="004002C9" w14:paraId="67C5077F" w14:textId="77777777" w:rsidTr="00083D3A">
        <w:trPr>
          <w:gridAfter w:val="1"/>
          <w:wAfter w:w="10" w:type="dxa"/>
          <w:trHeight w:val="300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967F" w14:textId="77777777" w:rsidR="00FF0A13" w:rsidRPr="004002C9" w:rsidRDefault="00083D3A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Contacts souhaités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C3D37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bookmarkEnd w:id="1"/>
      <w:tr w:rsidR="00083D3A" w:rsidRPr="004002C9" w14:paraId="636DB0CC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D8CE6" w14:textId="77777777" w:rsidR="00083D3A" w:rsidRDefault="00083D3A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18DD" w14:textId="77777777" w:rsidR="00083D3A" w:rsidRPr="004002C9" w:rsidRDefault="00083D3A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14:paraId="235AC297" w14:textId="77777777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6C23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2F04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97E0D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5A226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5515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EF933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83D3A" w:rsidRPr="004002C9" w14:paraId="307F7896" w14:textId="77777777" w:rsidTr="0009084D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7E302" w14:textId="77777777" w:rsidR="00083D3A" w:rsidRPr="004002C9" w:rsidRDefault="00083D3A" w:rsidP="0008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C0DC" w14:textId="77777777" w:rsidR="00083D3A" w:rsidRPr="004002C9" w:rsidRDefault="00083D3A" w:rsidP="00083D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14:paraId="661B2847" w14:textId="77777777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1E2F8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FAB7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14:paraId="21C98065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17EA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349F9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E36744" w:rsidRPr="004002C9" w14:paraId="0E8B6174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F593E" w14:textId="77777777" w:rsidR="00E36744" w:rsidRPr="004002C9" w:rsidRDefault="00E36744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F72FE" w14:textId="77777777" w:rsidR="00E36744" w:rsidRPr="004002C9" w:rsidRDefault="00E36744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36744" w:rsidRPr="004002C9" w14:paraId="73934C42" w14:textId="77777777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5731" w14:textId="77777777" w:rsidR="00E36744" w:rsidRPr="004002C9" w:rsidRDefault="00E36744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BA12F" w14:textId="77777777" w:rsidR="00E36744" w:rsidRPr="004002C9" w:rsidRDefault="00E36744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14:paraId="2F474A85" w14:textId="77777777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650D" w14:textId="77777777"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A547" w14:textId="77777777"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1B4E6014" w14:textId="77777777" w:rsidR="00FF0A13" w:rsidRPr="0073410D" w:rsidRDefault="00FF0A13" w:rsidP="00FF0A13">
      <w:pPr>
        <w:pStyle w:val="Paragraphedeliste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C8AB9F" w14:textId="77777777" w:rsidR="00FF0A13" w:rsidRPr="00E62434" w:rsidRDefault="00FF0A13" w:rsidP="00FF0A13">
      <w:pPr>
        <w:rPr>
          <w:rFonts w:cstheme="minorHAnsi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5DC52" wp14:editId="4A921BEA">
                <wp:simplePos x="0" y="0"/>
                <wp:positionH relativeFrom="column">
                  <wp:posOffset>3108325</wp:posOffset>
                </wp:positionH>
                <wp:positionV relativeFrom="paragraph">
                  <wp:posOffset>7620</wp:posOffset>
                </wp:positionV>
                <wp:extent cx="3228975" cy="1266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3B2FF" w14:textId="77777777" w:rsidR="00FF0A13" w:rsidRPr="006C39D9" w:rsidRDefault="00FF0A13" w:rsidP="00FF0A13">
                            <w:pPr>
                              <w:spacing w:after="0"/>
                              <w:rPr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6C39D9">
                              <w:rPr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Bon pour engagement de participation</w:t>
                            </w:r>
                          </w:p>
                          <w:p w14:paraId="6186D0A7" w14:textId="77777777" w:rsidR="00FF0A13" w:rsidRPr="006C0FF3" w:rsidRDefault="00FF0A13" w:rsidP="00FF0A13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6C0FF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Date, cachet de l’entreprise et signature</w:t>
                            </w:r>
                          </w:p>
                          <w:p w14:paraId="0BFF85CA" w14:textId="77777777" w:rsidR="00FF0A13" w:rsidRPr="00704F29" w:rsidRDefault="00FF0A13" w:rsidP="00FF0A1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64BC582B" w14:textId="77777777" w:rsidR="00FF0A13" w:rsidRDefault="00FF0A13" w:rsidP="00FF0A1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88F55E5" w14:textId="77777777" w:rsidR="00FF0A13" w:rsidRDefault="00FF0A13" w:rsidP="00FF0A13">
                            <w:pPr>
                              <w:spacing w:after="0"/>
                            </w:pPr>
                          </w:p>
                          <w:p w14:paraId="1DDEF7BA" w14:textId="77777777" w:rsidR="00FF0A13" w:rsidRDefault="00FF0A13" w:rsidP="00FF0A13">
                            <w:pPr>
                              <w:spacing w:after="0"/>
                            </w:pPr>
                          </w:p>
                          <w:p w14:paraId="0DD263A1" w14:textId="77777777" w:rsidR="00FF0A13" w:rsidRDefault="00FF0A13" w:rsidP="00FF0A1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9D2FD1" id="Rectangle 2" o:spid="_x0000_s1026" style="position:absolute;margin-left:244.75pt;margin-top:.6pt;width:254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" fillcolor="white [3212]" strokecolor="#0d0d0d [3069]" strokeweight="1.5pt">
                <v:textbox>
                  <w:txbxContent>
                    <w:p w:rsidR="00FF0A13" w:rsidRPr="006C39D9" w:rsidRDefault="00FF0A13" w:rsidP="00FF0A13">
                      <w:pPr>
                        <w:spacing w:after="0"/>
                        <w:rPr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6C39D9">
                        <w:rPr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Bon pour engagement de participation</w:t>
                      </w:r>
                    </w:p>
                    <w:p w:rsidR="00FF0A13" w:rsidRPr="006C0FF3" w:rsidRDefault="00FF0A13" w:rsidP="00FF0A13">
                      <w:pPr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6C0FF3">
                        <w:rPr>
                          <w:rFonts w:cstheme="minorHAnsi"/>
                          <w:b/>
                          <w:bCs/>
                          <w:color w:val="FF0000"/>
                        </w:rPr>
                        <w:t>Date, cachet de l’entreprise et signature</w:t>
                      </w:r>
                    </w:p>
                    <w:p w:rsidR="00FF0A13" w:rsidRPr="00704F29" w:rsidRDefault="00FF0A13" w:rsidP="00FF0A1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FF0A13" w:rsidRDefault="00FF0A13" w:rsidP="00FF0A1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356CA9C3" w14:textId="77777777" w:rsidR="00FF0A13" w:rsidRDefault="0054226C">
      <w:r w:rsidRPr="0054226C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5CFF3" wp14:editId="2B47855B">
                <wp:simplePos x="0" y="0"/>
                <wp:positionH relativeFrom="column">
                  <wp:posOffset>-328295</wp:posOffset>
                </wp:positionH>
                <wp:positionV relativeFrom="paragraph">
                  <wp:posOffset>1159510</wp:posOffset>
                </wp:positionV>
                <wp:extent cx="6690360" cy="64008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DD0CE" w14:textId="5CE1D11E" w:rsidR="0054226C" w:rsidRPr="0054226C" w:rsidRDefault="0054226C" w:rsidP="0054226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54226C">
                              <w:rPr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Contact &amp; Inscription /CEPEX</w:t>
                            </w:r>
                          </w:p>
                          <w:p w14:paraId="02005C3C" w14:textId="13D52F90" w:rsidR="0054226C" w:rsidRPr="0054226C" w:rsidRDefault="005D2420" w:rsidP="005D242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M.Imed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Hfaiedh</w:t>
                            </w:r>
                            <w:proofErr w:type="spellEnd"/>
                            <w:r w:rsidR="0054226C" w:rsidRPr="0054226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- 71 130 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351</w:t>
                            </w:r>
                            <w:r w:rsidR="0054226C" w:rsidRPr="0054226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- </w:t>
                            </w:r>
                            <w:hyperlink r:id="rId7" w:history="1">
                              <w:r w:rsidRPr="00323F6D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ihfayedh@tunisiaexport.tn</w:t>
                              </w:r>
                            </w:hyperlink>
                          </w:p>
                          <w:p w14:paraId="62DF24C3" w14:textId="77777777" w:rsidR="0054226C" w:rsidRPr="00704F29" w:rsidRDefault="0054226C" w:rsidP="0054226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25924B2C" w14:textId="77777777" w:rsidR="0054226C" w:rsidRDefault="0054226C" w:rsidP="0054226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14:paraId="785AAAE7" w14:textId="77777777" w:rsidR="0054226C" w:rsidRDefault="0054226C" w:rsidP="0054226C">
                            <w:pPr>
                              <w:spacing w:after="0"/>
                            </w:pPr>
                          </w:p>
                          <w:p w14:paraId="495B4A8A" w14:textId="77777777" w:rsidR="0054226C" w:rsidRDefault="0054226C" w:rsidP="0054226C">
                            <w:pPr>
                              <w:spacing w:after="0"/>
                            </w:pPr>
                          </w:p>
                          <w:p w14:paraId="4E477C41" w14:textId="77777777" w:rsidR="0054226C" w:rsidRDefault="0054226C" w:rsidP="005422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CFF3" id="Rectangle 4" o:spid="_x0000_s1027" style="position:absolute;margin-left:-25.85pt;margin-top:91.3pt;width:526.8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" fillcolor="window" strokecolor="#0d0d0d" strokeweight="1.5pt">
                <v:textbox>
                  <w:txbxContent>
                    <w:p w14:paraId="79BDD0CE" w14:textId="5CE1D11E" w:rsidR="0054226C" w:rsidRPr="0054226C" w:rsidRDefault="0054226C" w:rsidP="0054226C">
                      <w:pPr>
                        <w:spacing w:after="0"/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54226C">
                        <w:rPr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Contact &amp; Inscription /CEPEX</w:t>
                      </w:r>
                    </w:p>
                    <w:p w14:paraId="02005C3C" w14:textId="13D52F90" w:rsidR="0054226C" w:rsidRPr="0054226C" w:rsidRDefault="005D2420" w:rsidP="005D242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M.Imed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Hfaiedh</w:t>
                      </w:r>
                      <w:proofErr w:type="spellEnd"/>
                      <w:r w:rsidR="0054226C" w:rsidRPr="0054226C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- 71 130 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351</w:t>
                      </w:r>
                      <w:r w:rsidR="0054226C" w:rsidRPr="0054226C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- </w:t>
                      </w:r>
                      <w:hyperlink r:id="rId8" w:history="1">
                        <w:r w:rsidRPr="00323F6D">
                          <w:rPr>
                            <w:rStyle w:val="Lienhypertexte"/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ihfayedh@tunisiaexport.tn</w:t>
                        </w:r>
                      </w:hyperlink>
                    </w:p>
                    <w:p w14:paraId="62DF24C3" w14:textId="77777777" w:rsidR="0054226C" w:rsidRPr="00704F29" w:rsidRDefault="0054226C" w:rsidP="0054226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25924B2C" w14:textId="77777777" w:rsidR="0054226C" w:rsidRDefault="0054226C" w:rsidP="0054226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14:paraId="785AAAE7" w14:textId="77777777" w:rsidR="0054226C" w:rsidRDefault="0054226C" w:rsidP="0054226C">
                      <w:pPr>
                        <w:spacing w:after="0"/>
                      </w:pPr>
                    </w:p>
                    <w:p w14:paraId="495B4A8A" w14:textId="77777777" w:rsidR="0054226C" w:rsidRDefault="0054226C" w:rsidP="0054226C">
                      <w:pPr>
                        <w:spacing w:after="0"/>
                      </w:pPr>
                    </w:p>
                    <w:p w14:paraId="4E477C41" w14:textId="77777777" w:rsidR="0054226C" w:rsidRDefault="0054226C" w:rsidP="0054226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FF0A13" w:rsidSect="00F922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84A0A"/>
    <w:multiLevelType w:val="hybridMultilevel"/>
    <w:tmpl w:val="DA20B9EA"/>
    <w:lvl w:ilvl="0" w:tplc="5F7C9320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50662BF2"/>
    <w:multiLevelType w:val="hybridMultilevel"/>
    <w:tmpl w:val="48B00084"/>
    <w:lvl w:ilvl="0" w:tplc="1256CC92">
      <w:numFmt w:val="bullet"/>
      <w:lvlText w:val="-"/>
      <w:lvlJc w:val="left"/>
      <w:pPr>
        <w:ind w:left="1287" w:hanging="360"/>
      </w:pPr>
      <w:rPr>
        <w:rFonts w:ascii="Calibri" w:hAnsi="Calibri" w:cs="Calibri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DD53F7"/>
    <w:multiLevelType w:val="hybridMultilevel"/>
    <w:tmpl w:val="C5C4AB6C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13"/>
    <w:rsid w:val="00083D3A"/>
    <w:rsid w:val="001B4601"/>
    <w:rsid w:val="00255ED3"/>
    <w:rsid w:val="003E6443"/>
    <w:rsid w:val="004C46B9"/>
    <w:rsid w:val="0054226C"/>
    <w:rsid w:val="00580E83"/>
    <w:rsid w:val="005D2420"/>
    <w:rsid w:val="0073410D"/>
    <w:rsid w:val="007C191F"/>
    <w:rsid w:val="009E59D6"/>
    <w:rsid w:val="00A74A32"/>
    <w:rsid w:val="00AF2F0F"/>
    <w:rsid w:val="00B05340"/>
    <w:rsid w:val="00BE3F74"/>
    <w:rsid w:val="00C67324"/>
    <w:rsid w:val="00E21482"/>
    <w:rsid w:val="00E36744"/>
    <w:rsid w:val="00E96E4D"/>
    <w:rsid w:val="00F27A41"/>
    <w:rsid w:val="00F3610D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4805"/>
  <w15:chartTrackingRefBased/>
  <w15:docId w15:val="{9B5B4D8D-57C7-49BA-B13C-97577AE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A13"/>
  </w:style>
  <w:style w:type="paragraph" w:styleId="Paragraphedeliste">
    <w:name w:val="List Paragraph"/>
    <w:basedOn w:val="Normal"/>
    <w:uiPriority w:val="34"/>
    <w:qFormat/>
    <w:rsid w:val="00FF0A1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4226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4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fayedh@tunisiaexport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hfayedh@tunisiaexport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A771.560729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WALID BEN MOUSSA</dc:creator>
  <cp:keywords/>
  <dc:description/>
  <cp:lastModifiedBy>IMED HFAIEDH</cp:lastModifiedBy>
  <cp:revision>3</cp:revision>
  <dcterms:created xsi:type="dcterms:W3CDTF">2021-08-17T12:36:00Z</dcterms:created>
  <dcterms:modified xsi:type="dcterms:W3CDTF">2021-08-17T12:39:00Z</dcterms:modified>
</cp:coreProperties>
</file>